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>Вопрос:</w:t>
      </w:r>
    </w:p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>К каким последствиям приводит то, что 95% всего поступающего в организм алкоголя обезвреживается в печени?</w:t>
      </w:r>
    </w:p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 xml:space="preserve">Ответ: </w:t>
      </w:r>
    </w:p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 xml:space="preserve">1. В печени возникает воспалительный процесс – гепатит, </w:t>
      </w:r>
      <w:proofErr w:type="gramStart"/>
      <w:r w:rsidRPr="00B22134">
        <w:rPr>
          <w:rFonts w:ascii="Times New Roman" w:hAnsi="Times New Roman" w:cs="Times New Roman"/>
          <w:sz w:val="28"/>
        </w:rPr>
        <w:t>в последствии</w:t>
      </w:r>
      <w:proofErr w:type="gramEnd"/>
      <w:r w:rsidRPr="00B22134">
        <w:rPr>
          <w:rFonts w:ascii="Times New Roman" w:hAnsi="Times New Roman" w:cs="Times New Roman"/>
          <w:sz w:val="28"/>
        </w:rPr>
        <w:t xml:space="preserve"> рубцовое повреждение печени – цирроз.</w:t>
      </w:r>
    </w:p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>Вопрос:</w:t>
      </w:r>
    </w:p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>Правильно ли утверждение о том, сто употребление алкоголя в подростковом возрасте вызывает особенно опасные последствия для головного мозга?</w:t>
      </w:r>
    </w:p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>Ответ:</w:t>
      </w:r>
    </w:p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>2.  Да это так. Мозговая ткань у подростков беднее фосфором, богаче водой и находится в стадии структурного и функционального совершенствования. Даже однократный прием алкоголя нарушает нормальные процессы развития психики и нередко может иметь самые серьезные последствия, а при систематическом употреблении подросток, что называется, тупеет интеллектуально, эмоционально и нравственно.</w:t>
      </w:r>
    </w:p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>Вопрос:</w:t>
      </w:r>
    </w:p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>Почему медики говорят: «Пьют родители, страдают дети»?</w:t>
      </w:r>
    </w:p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>Ответ:</w:t>
      </w:r>
    </w:p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>3. У злоупотребляющих родителей дети могут родиться с физическими и умственными отклонениями.</w:t>
      </w:r>
    </w:p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>Вопрос:</w:t>
      </w:r>
    </w:p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>Почему пьющий человек выглядит старше своих лет?</w:t>
      </w:r>
    </w:p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>Ответ:</w:t>
      </w:r>
    </w:p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>4. От систематического употребления алкоголя кожа человека теряет свою эластичность и стареет раньше времени.</w:t>
      </w:r>
    </w:p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>Вопрос:</w:t>
      </w:r>
    </w:p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>Почему поглощение алкоголя в 1,5 раза выше в тканях головного мозга, чем в других тканях?</w:t>
      </w:r>
    </w:p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>Ответ:</w:t>
      </w:r>
    </w:p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>5. Спирт хорошо растворяется в липидах – жироподобных веществах, которыми богаты нервные клетки головного мозга, что приводит к кислородному голоданию, в результате, чего мозг разрушается, нервные клетки дегенерируют.</w:t>
      </w:r>
    </w:p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>Вопрос:</w:t>
      </w:r>
    </w:p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>Почему употребление алкоголя особенно опасно для детей?</w:t>
      </w:r>
    </w:p>
    <w:p w:rsidR="00B22134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 xml:space="preserve"> Ответ:                                </w:t>
      </w:r>
    </w:p>
    <w:p w:rsidR="00EC2FA0" w:rsidRPr="00B22134" w:rsidRDefault="00B22134" w:rsidP="00B22134">
      <w:pPr>
        <w:pStyle w:val="a3"/>
        <w:jc w:val="both"/>
        <w:rPr>
          <w:rFonts w:ascii="Times New Roman" w:hAnsi="Times New Roman" w:cs="Times New Roman"/>
          <w:sz w:val="28"/>
        </w:rPr>
      </w:pPr>
      <w:r w:rsidRPr="00B22134">
        <w:rPr>
          <w:rFonts w:ascii="Times New Roman" w:hAnsi="Times New Roman" w:cs="Times New Roman"/>
          <w:sz w:val="28"/>
        </w:rPr>
        <w:t>6. Чувствительность человека к токсичному действию алкоголя тем выше, чем он моложе. Смертельная доза водки для годовалого ребенка – 100мл, для подростка 12-13лет 250 – 500мл.</w:t>
      </w:r>
      <w:bookmarkStart w:id="0" w:name="_GoBack"/>
      <w:bookmarkEnd w:id="0"/>
    </w:p>
    <w:sectPr w:rsidR="00EC2FA0" w:rsidRPr="00B2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F0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E57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A75BE"/>
    <w:rsid w:val="000B24B0"/>
    <w:rsid w:val="000C1397"/>
    <w:rsid w:val="000C15E3"/>
    <w:rsid w:val="000C2182"/>
    <w:rsid w:val="000C5291"/>
    <w:rsid w:val="000C5C5E"/>
    <w:rsid w:val="000C611E"/>
    <w:rsid w:val="000C6D3B"/>
    <w:rsid w:val="000D0EA5"/>
    <w:rsid w:val="000D2286"/>
    <w:rsid w:val="000D489B"/>
    <w:rsid w:val="000D4D5F"/>
    <w:rsid w:val="000D5A59"/>
    <w:rsid w:val="000E5839"/>
    <w:rsid w:val="000E6619"/>
    <w:rsid w:val="000E69B3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59FA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AED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344B"/>
    <w:rsid w:val="001E627A"/>
    <w:rsid w:val="001E6A03"/>
    <w:rsid w:val="001F29BA"/>
    <w:rsid w:val="001F34B2"/>
    <w:rsid w:val="001F5AF6"/>
    <w:rsid w:val="001F5E45"/>
    <w:rsid w:val="001F6E9C"/>
    <w:rsid w:val="00206C4A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41"/>
    <w:rsid w:val="00247570"/>
    <w:rsid w:val="00250337"/>
    <w:rsid w:val="002505D9"/>
    <w:rsid w:val="00252FFE"/>
    <w:rsid w:val="002539DD"/>
    <w:rsid w:val="00253FA3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68C"/>
    <w:rsid w:val="002A4FCA"/>
    <w:rsid w:val="002A5413"/>
    <w:rsid w:val="002A5DF4"/>
    <w:rsid w:val="002A755F"/>
    <w:rsid w:val="002A7A71"/>
    <w:rsid w:val="002B4BD6"/>
    <w:rsid w:val="002B6D1D"/>
    <w:rsid w:val="002B781F"/>
    <w:rsid w:val="002C1988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E05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873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36B6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4E2F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1739"/>
    <w:rsid w:val="004A3502"/>
    <w:rsid w:val="004A3A1A"/>
    <w:rsid w:val="004A5F2B"/>
    <w:rsid w:val="004A64E8"/>
    <w:rsid w:val="004A6A78"/>
    <w:rsid w:val="004B0573"/>
    <w:rsid w:val="004B0980"/>
    <w:rsid w:val="004B1761"/>
    <w:rsid w:val="004B1EF7"/>
    <w:rsid w:val="004B23C7"/>
    <w:rsid w:val="004B3558"/>
    <w:rsid w:val="004B3F9E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33C5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5542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2B7F"/>
    <w:rsid w:val="005C3449"/>
    <w:rsid w:val="005C3A87"/>
    <w:rsid w:val="005C3F2E"/>
    <w:rsid w:val="005C41BD"/>
    <w:rsid w:val="005C7475"/>
    <w:rsid w:val="005C75F7"/>
    <w:rsid w:val="005C76EC"/>
    <w:rsid w:val="005D4637"/>
    <w:rsid w:val="005D4F76"/>
    <w:rsid w:val="005D5C61"/>
    <w:rsid w:val="005D61E6"/>
    <w:rsid w:val="005D6541"/>
    <w:rsid w:val="005E01AF"/>
    <w:rsid w:val="005E152A"/>
    <w:rsid w:val="005E3833"/>
    <w:rsid w:val="005E3B4E"/>
    <w:rsid w:val="005E5EC1"/>
    <w:rsid w:val="005E5F17"/>
    <w:rsid w:val="005E676C"/>
    <w:rsid w:val="005F2066"/>
    <w:rsid w:val="005F4061"/>
    <w:rsid w:val="005F4199"/>
    <w:rsid w:val="005F59BB"/>
    <w:rsid w:val="005F5FF6"/>
    <w:rsid w:val="005F6304"/>
    <w:rsid w:val="005F6749"/>
    <w:rsid w:val="0060086D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4385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6FA"/>
    <w:rsid w:val="006D073E"/>
    <w:rsid w:val="006D45A4"/>
    <w:rsid w:val="006D4875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662E"/>
    <w:rsid w:val="00727732"/>
    <w:rsid w:val="0073039E"/>
    <w:rsid w:val="00733403"/>
    <w:rsid w:val="0073388B"/>
    <w:rsid w:val="00734358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94ABD"/>
    <w:rsid w:val="007A0B5E"/>
    <w:rsid w:val="007A2099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1EED"/>
    <w:rsid w:val="007D207F"/>
    <w:rsid w:val="007D267D"/>
    <w:rsid w:val="007D346E"/>
    <w:rsid w:val="007D3665"/>
    <w:rsid w:val="007D37E4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34FC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29FE"/>
    <w:rsid w:val="008D3871"/>
    <w:rsid w:val="008D4306"/>
    <w:rsid w:val="008E02D3"/>
    <w:rsid w:val="008E17D9"/>
    <w:rsid w:val="008E1D8F"/>
    <w:rsid w:val="008E20B5"/>
    <w:rsid w:val="008E38A5"/>
    <w:rsid w:val="008E4142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2CC4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2724A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624"/>
    <w:rsid w:val="009A486F"/>
    <w:rsid w:val="009A6A1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FF6"/>
    <w:rsid w:val="00A241B0"/>
    <w:rsid w:val="00A25178"/>
    <w:rsid w:val="00A253C0"/>
    <w:rsid w:val="00A25E71"/>
    <w:rsid w:val="00A2680E"/>
    <w:rsid w:val="00A27EC9"/>
    <w:rsid w:val="00A3437A"/>
    <w:rsid w:val="00A34E52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91B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578C"/>
    <w:rsid w:val="00AB68F1"/>
    <w:rsid w:val="00AC1891"/>
    <w:rsid w:val="00AC2537"/>
    <w:rsid w:val="00AC29FC"/>
    <w:rsid w:val="00AC3FF0"/>
    <w:rsid w:val="00AC4A10"/>
    <w:rsid w:val="00AC4FB7"/>
    <w:rsid w:val="00AC653F"/>
    <w:rsid w:val="00AC6A82"/>
    <w:rsid w:val="00AD0BDE"/>
    <w:rsid w:val="00AD1126"/>
    <w:rsid w:val="00AD1B34"/>
    <w:rsid w:val="00AD31AE"/>
    <w:rsid w:val="00AD33EE"/>
    <w:rsid w:val="00AD42BA"/>
    <w:rsid w:val="00AD683F"/>
    <w:rsid w:val="00AD6E4B"/>
    <w:rsid w:val="00AE0FA9"/>
    <w:rsid w:val="00AE262F"/>
    <w:rsid w:val="00AE4C56"/>
    <w:rsid w:val="00AE5534"/>
    <w:rsid w:val="00AE555C"/>
    <w:rsid w:val="00AE58BA"/>
    <w:rsid w:val="00AE5961"/>
    <w:rsid w:val="00AE6AA7"/>
    <w:rsid w:val="00AF0C86"/>
    <w:rsid w:val="00AF0F65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134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33BE"/>
    <w:rsid w:val="00B54184"/>
    <w:rsid w:val="00B54618"/>
    <w:rsid w:val="00B548C4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6E6"/>
    <w:rsid w:val="00BC4933"/>
    <w:rsid w:val="00BC4A12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2C6B"/>
    <w:rsid w:val="00C15470"/>
    <w:rsid w:val="00C154D9"/>
    <w:rsid w:val="00C16A83"/>
    <w:rsid w:val="00C176FC"/>
    <w:rsid w:val="00C2226D"/>
    <w:rsid w:val="00C23243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0F7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B62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3260"/>
    <w:rsid w:val="00CC4E1D"/>
    <w:rsid w:val="00CC4EC4"/>
    <w:rsid w:val="00CC5837"/>
    <w:rsid w:val="00CC5C5C"/>
    <w:rsid w:val="00CC672D"/>
    <w:rsid w:val="00CC70FB"/>
    <w:rsid w:val="00CD05E0"/>
    <w:rsid w:val="00CD1CF0"/>
    <w:rsid w:val="00CD5D4B"/>
    <w:rsid w:val="00CD744B"/>
    <w:rsid w:val="00CE06D5"/>
    <w:rsid w:val="00CE22EC"/>
    <w:rsid w:val="00CE2F4B"/>
    <w:rsid w:val="00CE410B"/>
    <w:rsid w:val="00CE43DA"/>
    <w:rsid w:val="00CF04F9"/>
    <w:rsid w:val="00CF0910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41BE6"/>
    <w:rsid w:val="00D4304B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060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6FC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1473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5F77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044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0A05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17D4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80327"/>
    <w:rsid w:val="00F81530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7D75"/>
    <w:rsid w:val="00FC7FD5"/>
    <w:rsid w:val="00FD06FB"/>
    <w:rsid w:val="00FD1348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1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>-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2014-12-15T10:04:00Z</dcterms:created>
  <dcterms:modified xsi:type="dcterms:W3CDTF">2014-12-15T10:05:00Z</dcterms:modified>
</cp:coreProperties>
</file>